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54" w:rsidRDefault="00FD0254" w:rsidP="00FD0254">
      <w:pPr>
        <w:spacing w:after="0" w:line="240" w:lineRule="auto"/>
        <w:jc w:val="center"/>
      </w:pPr>
      <w:r>
        <w:t>Chapter 33</w:t>
      </w:r>
    </w:p>
    <w:p w:rsidR="000C43CE" w:rsidRDefault="00FD0254" w:rsidP="00FD0254">
      <w:pPr>
        <w:spacing w:after="0" w:line="240" w:lineRule="auto"/>
        <w:jc w:val="center"/>
      </w:pPr>
      <w:r>
        <w:t>Soldering, Brazing, and Braze Welding</w:t>
      </w:r>
    </w:p>
    <w:p w:rsidR="00FD0254" w:rsidRDefault="00FD0254" w:rsidP="00FD0254">
      <w:pPr>
        <w:spacing w:after="0" w:line="240" w:lineRule="auto"/>
        <w:jc w:val="center"/>
      </w:pPr>
      <w:bookmarkStart w:id="0" w:name="_GoBack"/>
      <w:bookmarkEnd w:id="0"/>
      <w:r>
        <w:t xml:space="preserve"> Key Terms</w:t>
      </w:r>
    </w:p>
    <w:p w:rsidR="00FD0254" w:rsidRDefault="00FD0254" w:rsidP="00FD0254">
      <w:pPr>
        <w:spacing w:after="0" w:line="240" w:lineRule="auto"/>
      </w:pPr>
    </w:p>
    <w:p w:rsidR="00FD0254" w:rsidRDefault="00FD0254" w:rsidP="00FD0254">
      <w:pPr>
        <w:spacing w:after="0" w:line="240" w:lineRule="auto"/>
      </w:pPr>
    </w:p>
    <w:p w:rsidR="00FD0254" w:rsidRDefault="00FD0254" w:rsidP="00FD0254">
      <w:pPr>
        <w:spacing w:after="0" w:line="240" w:lineRule="auto"/>
      </w:pPr>
    </w:p>
    <w:p w:rsidR="00FD0254" w:rsidRDefault="00FD0254" w:rsidP="00FD0254">
      <w:pPr>
        <w:spacing w:after="0" w:line="240" w:lineRule="auto"/>
      </w:pP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Braze buildup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Braze welding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Brazing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Brazing alloys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Capillary action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Corrosion resistance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Dip brazing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Ductility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Elastic limit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Eutectic composition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Fatigue failures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Fatigue resistance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Fluxes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Furnace burning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Induction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Liquid-solid phase bonding processes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Low-fuming alloys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Paste range 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Phase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Resistance brazing 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Shear strength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Silver braze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Soldering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Soldering alloys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Tensile strength</w:t>
      </w:r>
    </w:p>
    <w:p w:rsidR="00FD0254" w:rsidRDefault="00FD0254" w:rsidP="00FD0254">
      <w:pPr>
        <w:pStyle w:val="ListParagraph"/>
        <w:numPr>
          <w:ilvl w:val="0"/>
          <w:numId w:val="1"/>
        </w:numPr>
        <w:spacing w:after="0" w:line="240" w:lineRule="auto"/>
      </w:pPr>
      <w:r>
        <w:t>Torch</w:t>
      </w:r>
    </w:p>
    <w:p w:rsidR="00114AA5" w:rsidRDefault="00114AA5"/>
    <w:sectPr w:rsidR="00114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2953"/>
    <w:multiLevelType w:val="hybridMultilevel"/>
    <w:tmpl w:val="CE308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54"/>
    <w:rsid w:val="000C43CE"/>
    <w:rsid w:val="00114AA5"/>
    <w:rsid w:val="00FD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adillon</dc:creator>
  <cp:lastModifiedBy>adillon</cp:lastModifiedBy>
  <cp:revision>2</cp:revision>
  <dcterms:created xsi:type="dcterms:W3CDTF">2014-10-30T20:03:00Z</dcterms:created>
  <dcterms:modified xsi:type="dcterms:W3CDTF">2014-10-30T20:03:00Z</dcterms:modified>
</cp:coreProperties>
</file>